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71" w:rsidRDefault="00D37144">
      <w:pPr>
        <w:widowControl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</w:t>
      </w:r>
      <w:r w:rsidR="00F65A92">
        <w:rPr>
          <w:rFonts w:ascii="黑体" w:eastAsia="黑体" w:hAnsi="黑体" w:cs="黑体"/>
          <w:b/>
          <w:sz w:val="28"/>
          <w:szCs w:val="28"/>
        </w:rPr>
        <w:t>21</w:t>
      </w:r>
      <w:r>
        <w:rPr>
          <w:rFonts w:ascii="黑体" w:eastAsia="黑体" w:hAnsi="黑体" w:cs="黑体" w:hint="eastAsia"/>
          <w:b/>
          <w:sz w:val="28"/>
          <w:szCs w:val="28"/>
        </w:rPr>
        <w:t>级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詹天佑</w:t>
      </w:r>
      <w:r>
        <w:rPr>
          <w:rFonts w:ascii="黑体" w:eastAsia="黑体" w:hAnsi="黑体" w:cs="黑体" w:hint="eastAsia"/>
          <w:b/>
          <w:sz w:val="28"/>
          <w:szCs w:val="28"/>
        </w:rPr>
        <w:t>班（交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通运输</w:t>
      </w:r>
      <w:r>
        <w:rPr>
          <w:rFonts w:ascii="黑体" w:eastAsia="黑体" w:hAnsi="黑体" w:cs="黑体" w:hint="eastAsia"/>
          <w:b/>
          <w:sz w:val="28"/>
          <w:szCs w:val="28"/>
        </w:rPr>
        <w:t>）</w:t>
      </w:r>
      <w:r w:rsidR="00904151">
        <w:rPr>
          <w:rFonts w:ascii="黑体" w:eastAsia="黑体" w:hAnsi="黑体" w:cs="黑体" w:hint="eastAsia"/>
          <w:b/>
          <w:sz w:val="28"/>
          <w:szCs w:val="28"/>
        </w:rPr>
        <w:t>学生选拔申请表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6"/>
        <w:gridCol w:w="1582"/>
        <w:gridCol w:w="888"/>
        <w:gridCol w:w="1170"/>
        <w:gridCol w:w="196"/>
        <w:gridCol w:w="722"/>
        <w:gridCol w:w="857"/>
        <w:gridCol w:w="1991"/>
      </w:tblGrid>
      <w:tr w:rsidR="00B61071" w:rsidTr="00A662F9">
        <w:trPr>
          <w:trHeight w:val="637"/>
          <w:jc w:val="center"/>
        </w:trPr>
        <w:tc>
          <w:tcPr>
            <w:tcW w:w="1245" w:type="dxa"/>
            <w:gridSpan w:val="2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82" w:type="dxa"/>
            <w:vAlign w:val="center"/>
          </w:tcPr>
          <w:p w:rsidR="00B61071" w:rsidRDefault="00B61071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61071" w:rsidRDefault="009041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170" w:type="dxa"/>
            <w:vAlign w:val="center"/>
          </w:tcPr>
          <w:p w:rsidR="00B61071" w:rsidRDefault="00B61071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857" w:type="dxa"/>
            <w:vAlign w:val="center"/>
          </w:tcPr>
          <w:p w:rsidR="00B61071" w:rsidRDefault="00B61071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B61071" w:rsidRDefault="00904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A662F9" w:rsidTr="00A662F9">
        <w:trPr>
          <w:trHeight w:val="604"/>
          <w:jc w:val="center"/>
        </w:trPr>
        <w:tc>
          <w:tcPr>
            <w:tcW w:w="1245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生源</w:t>
            </w:r>
          </w:p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582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57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45"/>
          <w:jc w:val="center"/>
        </w:trPr>
        <w:tc>
          <w:tcPr>
            <w:tcW w:w="1245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所在班级</w:t>
            </w:r>
          </w:p>
        </w:tc>
        <w:tc>
          <w:tcPr>
            <w:tcW w:w="2470" w:type="dxa"/>
            <w:gridSpan w:val="2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79" w:type="dxa"/>
            <w:gridSpan w:val="2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06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第一学期必修课平均分</w:t>
            </w:r>
          </w:p>
        </w:tc>
        <w:tc>
          <w:tcPr>
            <w:tcW w:w="888" w:type="dxa"/>
            <w:vAlign w:val="center"/>
          </w:tcPr>
          <w:p w:rsidR="00A662F9" w:rsidRPr="00204659" w:rsidRDefault="00A662F9" w:rsidP="00A662F9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英语四级成绩</w:t>
            </w:r>
          </w:p>
        </w:tc>
        <w:tc>
          <w:tcPr>
            <w:tcW w:w="1991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42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高考英语总分</w:t>
            </w: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高考数学总分</w:t>
            </w:r>
          </w:p>
        </w:tc>
        <w:tc>
          <w:tcPr>
            <w:tcW w:w="1991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564"/>
          <w:jc w:val="center"/>
        </w:trPr>
        <w:tc>
          <w:tcPr>
            <w:tcW w:w="2827" w:type="dxa"/>
            <w:gridSpan w:val="3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高考英语分数</w:t>
            </w:r>
          </w:p>
        </w:tc>
        <w:tc>
          <w:tcPr>
            <w:tcW w:w="888" w:type="dxa"/>
            <w:vAlign w:val="center"/>
          </w:tcPr>
          <w:p w:rsidR="00A662F9" w:rsidRDefault="00A662F9" w:rsidP="00A662F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高考数学分数</w:t>
            </w:r>
          </w:p>
        </w:tc>
        <w:tc>
          <w:tcPr>
            <w:tcW w:w="1991" w:type="dxa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 w:rsidTr="00A662F9">
        <w:trPr>
          <w:trHeight w:val="983"/>
          <w:jc w:val="center"/>
        </w:trPr>
        <w:tc>
          <w:tcPr>
            <w:tcW w:w="1129" w:type="dxa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爱好</w:t>
            </w:r>
          </w:p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7522" w:type="dxa"/>
            <w:gridSpan w:val="8"/>
            <w:vAlign w:val="center"/>
          </w:tcPr>
          <w:p w:rsidR="00A662F9" w:rsidRDefault="00A662F9" w:rsidP="00A662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62F9" w:rsidTr="00F65A92">
        <w:trPr>
          <w:trHeight w:val="2300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申请理由（不超过</w:t>
            </w:r>
            <w:r>
              <w:rPr>
                <w:rFonts w:hint="eastAsia"/>
                <w:b/>
                <w:sz w:val="24"/>
                <w:szCs w:val="24"/>
              </w:rPr>
              <w:t>200</w:t>
            </w:r>
            <w:r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62F9" w:rsidTr="00F65A92">
        <w:trPr>
          <w:trHeight w:val="2249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主要获奖、竞赛、论文情况：</w:t>
            </w: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  <w:p w:rsidR="00A662F9" w:rsidRPr="00F65A92" w:rsidRDefault="00A662F9" w:rsidP="00A662F9">
            <w:pPr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rPr>
                <w:b/>
                <w:sz w:val="24"/>
                <w:szCs w:val="24"/>
              </w:rPr>
            </w:pPr>
          </w:p>
        </w:tc>
      </w:tr>
      <w:tr w:rsidR="00A662F9">
        <w:trPr>
          <w:trHeight w:val="1202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辅导员意见：</w:t>
            </w: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签字：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A662F9" w:rsidRDefault="00A662F9" w:rsidP="00A662F9">
            <w:pPr>
              <w:spacing w:line="360" w:lineRule="auto"/>
              <w:ind w:firstLineChars="2200" w:firstLine="530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A662F9" w:rsidTr="00204659">
        <w:trPr>
          <w:trHeight w:val="1299"/>
          <w:jc w:val="center"/>
        </w:trPr>
        <w:tc>
          <w:tcPr>
            <w:tcW w:w="8651" w:type="dxa"/>
            <w:gridSpan w:val="9"/>
          </w:tcPr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学院意见：</w:t>
            </w:r>
          </w:p>
          <w:p w:rsidR="00A662F9" w:rsidRDefault="00A662F9" w:rsidP="00A662F9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A662F9" w:rsidRDefault="00A662F9" w:rsidP="00A662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分管院长签字：</w:t>
            </w:r>
          </w:p>
          <w:p w:rsidR="00A662F9" w:rsidRDefault="00A662F9" w:rsidP="00A662F9">
            <w:pPr>
              <w:spacing w:line="360" w:lineRule="auto"/>
              <w:ind w:firstLineChars="2000" w:firstLine="4819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B61071" w:rsidRDefault="00B61071"/>
    <w:sectPr w:rsidR="00B61071" w:rsidSect="00B6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3F9" w:rsidRDefault="006923F9" w:rsidP="00D37144">
      <w:r>
        <w:separator/>
      </w:r>
    </w:p>
  </w:endnote>
  <w:endnote w:type="continuationSeparator" w:id="0">
    <w:p w:rsidR="006923F9" w:rsidRDefault="006923F9" w:rsidP="00D3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3F9" w:rsidRDefault="006923F9" w:rsidP="00D37144">
      <w:r>
        <w:separator/>
      </w:r>
    </w:p>
  </w:footnote>
  <w:footnote w:type="continuationSeparator" w:id="0">
    <w:p w:rsidR="006923F9" w:rsidRDefault="006923F9" w:rsidP="00D3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CB"/>
    <w:rsid w:val="00204659"/>
    <w:rsid w:val="0036436B"/>
    <w:rsid w:val="00392D49"/>
    <w:rsid w:val="005F79CB"/>
    <w:rsid w:val="00604FE9"/>
    <w:rsid w:val="006923F9"/>
    <w:rsid w:val="006A582B"/>
    <w:rsid w:val="00862F1C"/>
    <w:rsid w:val="00904151"/>
    <w:rsid w:val="00A662F9"/>
    <w:rsid w:val="00B61071"/>
    <w:rsid w:val="00BE690C"/>
    <w:rsid w:val="00CC4558"/>
    <w:rsid w:val="00D37144"/>
    <w:rsid w:val="00F65A92"/>
    <w:rsid w:val="32AA07AD"/>
    <w:rsid w:val="54111CAB"/>
    <w:rsid w:val="5A8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D6A84"/>
  <w15:docId w15:val="{E04B4529-90A9-4F60-97DC-93BB467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07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14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14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程老师</cp:lastModifiedBy>
  <cp:revision>5</cp:revision>
  <dcterms:created xsi:type="dcterms:W3CDTF">2022-02-24T07:42:00Z</dcterms:created>
  <dcterms:modified xsi:type="dcterms:W3CDTF">2022-02-24T08:28:00Z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